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53" w:rsidRDefault="004E3F53" w:rsidP="004E3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4E3F53" w:rsidRDefault="004E3F53" w:rsidP="004E3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4E3F53" w:rsidRDefault="004E3F53" w:rsidP="004E3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4E3F53" w:rsidRDefault="004E3F53" w:rsidP="004E3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4E3F53" w:rsidRDefault="004E3F53" w:rsidP="004E3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3F53" w:rsidRDefault="004E3F53" w:rsidP="004E3F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4E3F53" w:rsidRDefault="004E3F53" w:rsidP="004E3F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3F53" w:rsidRDefault="004E3F53" w:rsidP="004E3F5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E3F53" w:rsidRDefault="004E3F53" w:rsidP="004E3F5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B5275">
        <w:rPr>
          <w:rFonts w:ascii="Times New Roman" w:hAnsi="Times New Roman" w:cs="Times New Roman"/>
          <w:b/>
        </w:rPr>
        <w:t>28 октября</w:t>
      </w:r>
      <w:r>
        <w:rPr>
          <w:rFonts w:ascii="Times New Roman" w:hAnsi="Times New Roman" w:cs="Times New Roman"/>
          <w:b/>
        </w:rPr>
        <w:t xml:space="preserve"> 202</w:t>
      </w:r>
      <w:r w:rsidR="00FB52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                                                        </w:t>
      </w:r>
      <w:r w:rsidR="00FB5275">
        <w:rPr>
          <w:rFonts w:ascii="Times New Roman" w:hAnsi="Times New Roman" w:cs="Times New Roman"/>
          <w:b/>
        </w:rPr>
        <w:t xml:space="preserve">                            № 89</w:t>
      </w: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индексации ежемесячной</w:t>
      </w:r>
    </w:p>
    <w:p w:rsidR="004E3F53" w:rsidRDefault="004E3F53" w:rsidP="004E3F5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социальной выплаты</w:t>
      </w:r>
    </w:p>
    <w:p w:rsidR="004E3F53" w:rsidRDefault="004E3F53" w:rsidP="004E3F53">
      <w:pPr>
        <w:rPr>
          <w:rFonts w:ascii="Times New Roman" w:hAnsi="Times New Roman" w:cs="Times New Roman"/>
          <w:b/>
        </w:rPr>
      </w:pPr>
    </w:p>
    <w:p w:rsidR="004E3F53" w:rsidRDefault="004E3F53" w:rsidP="004E3F53">
      <w:pPr>
        <w:rPr>
          <w:rFonts w:ascii="Times New Roman" w:hAnsi="Times New Roman" w:cs="Times New Roman"/>
          <w:b/>
        </w:rPr>
      </w:pPr>
    </w:p>
    <w:p w:rsidR="004E3F53" w:rsidRDefault="004E3F53" w:rsidP="004E3F53">
      <w:pPr>
        <w:rPr>
          <w:rFonts w:ascii="Times New Roman" w:hAnsi="Times New Roman" w:cs="Times New Roman"/>
          <w:b/>
        </w:rPr>
      </w:pPr>
    </w:p>
    <w:p w:rsidR="004E3F53" w:rsidRDefault="004E3F53" w:rsidP="004E3F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>Руководствуясь постановлением Правительства Калужской  области от 13.09.2022г  № 697 « О внесении изменений в некоторые постановления Правительства Калужской области, Сельская Дума МО СП « Село Сабуровщино»</w:t>
      </w:r>
    </w:p>
    <w:p w:rsidR="004E3F53" w:rsidRDefault="004E3F53" w:rsidP="004E3F53">
      <w:pPr>
        <w:ind w:firstLine="0"/>
        <w:rPr>
          <w:rFonts w:ascii="Times New Roman" w:hAnsi="Times New Roman" w:cs="Times New Roman"/>
        </w:rPr>
      </w:pPr>
    </w:p>
    <w:p w:rsidR="004E3F53" w:rsidRDefault="004E3F53" w:rsidP="004E3F5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4E3F53" w:rsidRDefault="004E3F53" w:rsidP="004E3F53">
      <w:pPr>
        <w:ind w:firstLine="0"/>
        <w:rPr>
          <w:rFonts w:ascii="Times New Roman" w:hAnsi="Times New Roman" w:cs="Times New Roman"/>
        </w:rPr>
      </w:pPr>
    </w:p>
    <w:p w:rsidR="004E3F53" w:rsidRDefault="004E3F53" w:rsidP="004E3F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Проиндексировать на 4,0 процентов размеры ежемесячной социальной выплаты, утвержденной решением Сельской Думы от 25.12.2015 года № 27 « Об утверждении Положения о порядке предоставления ежемесячной социальной выплаты лицам, замещающим муниципальные должности и муниципальные должности муниципальной службы в муниципальном образовании сельское поселение « Село Сабуровщино», депутатам Сельской Думы муниципального образования сельское поселение « Село Сабуровщино»</w:t>
      </w:r>
    </w:p>
    <w:p w:rsidR="004E3F53" w:rsidRDefault="004E3F53" w:rsidP="004E3F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опубликования и распространяется на правоотношения, возникшие с 01 октября 2022 года.</w:t>
      </w: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rPr>
          <w:rFonts w:ascii="Times New Roman" w:hAnsi="Times New Roman" w:cs="Times New Roman"/>
        </w:rPr>
      </w:pPr>
    </w:p>
    <w:p w:rsidR="004E3F53" w:rsidRDefault="004E3F53" w:rsidP="004E3F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сельское поселение</w:t>
      </w:r>
    </w:p>
    <w:p w:rsidR="004E3F53" w:rsidRDefault="004E3F53" w:rsidP="004E3F53">
      <w:r>
        <w:rPr>
          <w:rFonts w:ascii="Times New Roman" w:hAnsi="Times New Roman" w:cs="Times New Roman"/>
          <w:b/>
        </w:rPr>
        <w:t xml:space="preserve">« Село Сабуровщино»                                                                       С.Н. Евтеева                                      </w:t>
      </w:r>
    </w:p>
    <w:p w:rsidR="004E3F53" w:rsidRDefault="004E3F53" w:rsidP="004E3F53"/>
    <w:p w:rsidR="00716C15" w:rsidRDefault="00716C15"/>
    <w:sectPr w:rsidR="00716C15" w:rsidSect="0071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991"/>
    <w:multiLevelType w:val="hybridMultilevel"/>
    <w:tmpl w:val="53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53"/>
    <w:rsid w:val="004E3F53"/>
    <w:rsid w:val="00716C15"/>
    <w:rsid w:val="00D413C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E3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2022-09-15T06:30:00Z</dcterms:created>
  <dcterms:modified xsi:type="dcterms:W3CDTF">2022-10-26T05:29:00Z</dcterms:modified>
</cp:coreProperties>
</file>